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23A0F4C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9251C">
              <w:rPr>
                <w:rFonts w:cstheme="minorHAnsi" w:hint="cs"/>
                <w:sz w:val="26"/>
                <w:szCs w:val="26"/>
                <w:rtl/>
                <w:lang w:bidi="fa-IR"/>
              </w:rPr>
              <w:t>کار نیک</w:t>
            </w:r>
          </w:p>
        </w:tc>
        <w:tc>
          <w:tcPr>
            <w:tcW w:w="2522" w:type="dxa"/>
          </w:tcPr>
          <w:p w14:paraId="5CA3AC1F" w14:textId="3C57ADF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7925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فارسی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781" w:type="dxa"/>
          </w:tcPr>
          <w:p w14:paraId="0E0F0718" w14:textId="2662046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9251C">
              <w:rPr>
                <w:rFonts w:cstheme="minorHAnsi" w:hint="cs"/>
                <w:sz w:val="26"/>
                <w:szCs w:val="26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129AE33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9251C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2431151" w14:textId="77777777" w:rsidR="0079251C" w:rsidRPr="00FA071C" w:rsidRDefault="0079251C" w:rsidP="007925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3EA40A45" w14:textId="77777777" w:rsidR="0079251C" w:rsidRPr="00FA071C" w:rsidRDefault="007925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0B3492B" w14:textId="21E4DA0E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مفهوم کار نیک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و اهمیت آن در جامعه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90A9F3B" w14:textId="0900685B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ضرب‌المثل «دیگران کاشتند و ما خوردیم، ما بکاریم و دیگران بخورند</w:t>
            </w:r>
            <w:r w:rsidRPr="0079251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»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8B8582" w14:textId="15CF5503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حس مسئولیت‌پذیری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ایثارگری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نسبت به نسل‌های آینده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272483AD" w:rsidR="00E86895" w:rsidRPr="005A2295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روابط اجتماعی سالم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تفکر بلندمدت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06E1363" w14:textId="77777777" w:rsidR="0079251C" w:rsidRDefault="0079251C" w:rsidP="007925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5E7C2B0" w14:textId="77777777" w:rsidR="0079251C" w:rsidRPr="00FA071C" w:rsidRDefault="0079251C" w:rsidP="007925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A689D33" w14:textId="07525A0E" w:rsidR="0079251C" w:rsidRPr="0079251C" w:rsidRDefault="0079251C" w:rsidP="0079251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تعریف کار نیک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A638E2F" w14:textId="03F08688" w:rsidR="0079251C" w:rsidRPr="0079251C" w:rsidRDefault="0079251C" w:rsidP="0079251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پیام اصلی ضرب‌المثل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را به زبان خود بگویند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52870D" w14:textId="5C74E91F" w:rsidR="0079251C" w:rsidRPr="0079251C" w:rsidRDefault="0079251C" w:rsidP="0079251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کارهای نیک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در زندگی روزمره باشند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13DFBA" w14:textId="16D1AC3B" w:rsidR="0079251C" w:rsidRPr="0079251C" w:rsidRDefault="0079251C" w:rsidP="0079251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اهمیت کار برای دیگران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را درک کنند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7AD2E4" w14:textId="407BCA75" w:rsidR="0079251C" w:rsidRPr="0079251C" w:rsidRDefault="0079251C" w:rsidP="0079251C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5-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تأثیر کار نیک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بر جامعه و آینده باشند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1BB3754" w:rsidR="00E86895" w:rsidRPr="005A2295" w:rsidRDefault="00E86895" w:rsidP="00DE19C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2288EF4" w14:textId="43B98FE1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از یک باغ پر از میوه بکشند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90107BF" w14:textId="6EB68F77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درباره کمک به یک دوست اجرا کنند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65B55EED" w:rsidR="00E86895" w:rsidRPr="005A2295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با عنوان «درخت دوستی بنشان» طراحی کنند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362BE9A" w14:textId="77777777" w:rsidR="0079251C" w:rsidRDefault="0079251C" w:rsidP="007925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0CFE9FB" w14:textId="77777777" w:rsidR="0079251C" w:rsidRPr="0079251C" w:rsidRDefault="0079251C" w:rsidP="007925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0107CD7C" w:rsidR="00E86895" w:rsidRPr="00EC40DA" w:rsidRDefault="00E86895" w:rsidP="007925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31A7E6E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>معلم با پرسیدن سوالاتی مانند «آیا تابه‌حال به کسی کمک کرده‌اید؟» و «چرا باید به بزرگ‌ترها</w:t>
            </w:r>
          </w:p>
          <w:p w14:paraId="13ECBAB6" w14:textId="11729067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احترام بگذاریم؟» دانش قبلی دانش‌آموزان را می‌سنجد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BC38DFD" w14:textId="5A7138F2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>از دانش‌آموزان خواسته می‌شود چند کار خوب که در طول روز انجام می‌دهند، را نام ببرند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D2EFD6D" w14:textId="46E3EB81" w:rsidR="00EC40DA" w:rsidRPr="0079251C" w:rsidRDefault="00EC40DA" w:rsidP="007925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79251C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CA3C800" w14:textId="45968CB4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9251C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تصاویر یک باغ سرسبز و درختان پر از میوه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288876" w14:textId="16F563E8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>یک فیلم کوتاه یا انیمیشن درباره انجام کارهای نیک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کتاب درسی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79251C" w:rsidRDefault="00EC40DA" w:rsidP="007925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79251C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D250824" w14:textId="77777777" w:rsidR="00EC40DA" w:rsidRDefault="0079251C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پرسش و پاسخ ، فعال ، نمایشی...</w:t>
            </w:r>
          </w:p>
          <w:p w14:paraId="46116785" w14:textId="433F86FF" w:rsidR="0079251C" w:rsidRPr="005A2295" w:rsidRDefault="0079251C" w:rsidP="007925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6A7D29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9251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251C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اگر پدر و مادرهای</w:t>
            </w:r>
          </w:p>
          <w:p w14:paraId="46BF10EA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ما در گذشته برایمان زحمت نمی‌کشیدند، چه اتفاقی می‌افتاد؟» سپس معلم با پاسخ به این</w:t>
            </w:r>
          </w:p>
          <w:p w14:paraId="25F5886C" w14:textId="415075AC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سوال، مفهوم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نیکی و ایثار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را معرفی می‌کند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77F4D55" w14:textId="79C8C6AB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9251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33067FD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تحلیل ضرب‌المثل (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9251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معلم یا یکی از دانش‌آموزان ضرب‌المثل </w:t>
            </w:r>
            <w:r w:rsidRPr="0079251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«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دیگران </w:t>
            </w:r>
          </w:p>
          <w:p w14:paraId="390EAAA6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کاشتند و ما خوردیم، ما بکاریم و دیگران بخورند</w:t>
            </w:r>
            <w:r w:rsidRPr="0079251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»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251C">
              <w:rPr>
                <w:rFonts w:cstheme="minorHAnsi"/>
                <w:sz w:val="24"/>
                <w:szCs w:val="24"/>
                <w:rtl/>
              </w:rPr>
              <w:t>را با لحن جذاب می‌خواند و به صورت</w:t>
            </w:r>
          </w:p>
          <w:p w14:paraId="49C6AC44" w14:textId="13121DD2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مرحله به مرحله، مفهوم آن را توضیح می‌دهد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8EF5787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 کار نیک (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9251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251C">
              <w:rPr>
                <w:rFonts w:cstheme="minorHAnsi"/>
                <w:sz w:val="24"/>
                <w:szCs w:val="24"/>
                <w:rtl/>
              </w:rPr>
              <w:t>دانش‌آموزان در گروه‌های کوچک به سوالاتی مانند</w:t>
            </w:r>
          </w:p>
          <w:p w14:paraId="7BBF42E4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«چه کارهایی می‌توانیم انجام دهیم که برای دیگران مفید باشد؟» و «چگونه می‌توانیم به دیگران</w:t>
            </w:r>
          </w:p>
          <w:p w14:paraId="65CB863E" w14:textId="60FD980E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کمک کنیم؟» پاسخ می‌دهند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3ABB5EF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تأثیر کار نیک (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9251C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9251C">
              <w:rPr>
                <w:rFonts w:cstheme="minorHAnsi"/>
                <w:sz w:val="24"/>
                <w:szCs w:val="24"/>
                <w:rtl/>
              </w:rPr>
              <w:t>معلم با نمایش تصاویر از یک محیط تمیز و یک محیط</w:t>
            </w:r>
          </w:p>
          <w:p w14:paraId="7157E5EB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آلوده، تأثیر کار نیک را بر جامعه و محیط زیست توضیح می‌دهد و بر اهمیت مسئولیت‌پذیری</w:t>
            </w:r>
          </w:p>
          <w:p w14:paraId="4BE9D4AF" w14:textId="3D6F4932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تأکید می‌کند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7BC1DC0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3C8A875E" w14:textId="76FD1FDB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977F42C" w14:textId="77777777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شامل سوالاتی درباره کار نیک و ضرب‌المثل به دانش‌آموزان داده می‌شود</w:t>
            </w:r>
            <w:r w:rsidRPr="0079251C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1C27993" w14:textId="77777777" w:rsid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79251C">
              <w:rPr>
                <w:rFonts w:cstheme="minorHAnsi"/>
                <w:b/>
                <w:bCs/>
                <w:sz w:val="24"/>
                <w:szCs w:val="24"/>
                <w:rtl/>
              </w:rPr>
              <w:t>فهرست از کارهای نیک</w:t>
            </w:r>
            <w:r w:rsidRPr="0079251C">
              <w:rPr>
                <w:rFonts w:cstheme="minorHAnsi"/>
                <w:sz w:val="24"/>
                <w:szCs w:val="24"/>
                <w:rtl/>
              </w:rPr>
              <w:t xml:space="preserve"> که می‌توانند در خانه یا مدرسه انجام</w:t>
            </w:r>
          </w:p>
          <w:p w14:paraId="036F3457" w14:textId="5AC925F8" w:rsidR="0079251C" w:rsidRPr="0079251C" w:rsidRDefault="0079251C" w:rsidP="0079251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9251C">
              <w:rPr>
                <w:rFonts w:cstheme="minorHAnsi"/>
                <w:sz w:val="24"/>
                <w:szCs w:val="24"/>
                <w:rtl/>
              </w:rPr>
              <w:t xml:space="preserve"> دهند، تهیه کنند.</w:t>
            </w:r>
          </w:p>
          <w:p w14:paraId="40B6F09B" w14:textId="4A052234" w:rsidR="00EC40DA" w:rsidRPr="005A2295" w:rsidRDefault="00EC40DA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</w:tbl>
    <w:p w14:paraId="30C9B415" w14:textId="239E3C7E" w:rsidR="009666BB" w:rsidRPr="006D7ED8" w:rsidRDefault="0079251C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88371F6" wp14:editId="10FB0A12">
            <wp:simplePos x="0" y="0"/>
            <wp:positionH relativeFrom="column">
              <wp:posOffset>1577975</wp:posOffset>
            </wp:positionH>
            <wp:positionV relativeFrom="paragraph">
              <wp:posOffset>381000</wp:posOffset>
            </wp:positionV>
            <wp:extent cx="3002651" cy="735965"/>
            <wp:effectExtent l="0" t="0" r="0" b="6985"/>
            <wp:wrapNone/>
            <wp:docPr id="628111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15AEA"/>
    <w:multiLevelType w:val="multilevel"/>
    <w:tmpl w:val="FB0E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B2086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A4DA7"/>
    <w:multiLevelType w:val="multilevel"/>
    <w:tmpl w:val="965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BB083C"/>
    <w:multiLevelType w:val="multilevel"/>
    <w:tmpl w:val="2762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CD36DD"/>
    <w:multiLevelType w:val="multilevel"/>
    <w:tmpl w:val="E758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B3EA5"/>
    <w:multiLevelType w:val="multilevel"/>
    <w:tmpl w:val="E90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6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9"/>
  </w:num>
  <w:num w:numId="5" w16cid:durableId="1562981761">
    <w:abstractNumId w:val="7"/>
  </w:num>
  <w:num w:numId="6" w16cid:durableId="2017801150">
    <w:abstractNumId w:val="12"/>
  </w:num>
  <w:num w:numId="7" w16cid:durableId="1496994281">
    <w:abstractNumId w:val="4"/>
  </w:num>
  <w:num w:numId="8" w16cid:durableId="996802721">
    <w:abstractNumId w:val="2"/>
  </w:num>
  <w:num w:numId="9" w16cid:durableId="2093044468">
    <w:abstractNumId w:val="1"/>
  </w:num>
  <w:num w:numId="10" w16cid:durableId="491726058">
    <w:abstractNumId w:val="8"/>
  </w:num>
  <w:num w:numId="11" w16cid:durableId="1855025774">
    <w:abstractNumId w:val="10"/>
  </w:num>
  <w:num w:numId="12" w16cid:durableId="130948787">
    <w:abstractNumId w:val="11"/>
  </w:num>
  <w:num w:numId="13" w16cid:durableId="214707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21AF9"/>
    <w:rsid w:val="00211E70"/>
    <w:rsid w:val="005715C5"/>
    <w:rsid w:val="005A2295"/>
    <w:rsid w:val="006D7ED8"/>
    <w:rsid w:val="006E7193"/>
    <w:rsid w:val="0079251C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2025-09-03T16:59:00Z</dcterms:created>
  <dcterms:modified xsi:type="dcterms:W3CDTF">2025-09-03T16:59:00Z</dcterms:modified>
</cp:coreProperties>
</file>