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344" w:type="dxa"/>
        <w:tblInd w:w="-470" w:type="dxa"/>
        <w:tblLook w:val="04A0" w:firstRow="1" w:lastRow="0" w:firstColumn="1" w:lastColumn="0" w:noHBand="0" w:noVBand="1"/>
      </w:tblPr>
      <w:tblGrid>
        <w:gridCol w:w="2334"/>
        <w:gridCol w:w="2612"/>
        <w:gridCol w:w="2522"/>
        <w:gridCol w:w="2876"/>
      </w:tblGrid>
      <w:tr w:rsidR="00B6405C" w14:paraId="718FD16C" w14:textId="77777777" w:rsidTr="00FE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612" w:type="dxa"/>
          </w:tcPr>
          <w:p w14:paraId="15399206" w14:textId="2495EA23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E1124">
              <w:rPr>
                <w:rFonts w:cstheme="minorHAnsi" w:hint="cs"/>
                <w:sz w:val="26"/>
                <w:szCs w:val="26"/>
                <w:rtl/>
                <w:lang w:bidi="fa-IR"/>
              </w:rPr>
              <w:t>سرود ملی</w:t>
            </w:r>
          </w:p>
        </w:tc>
        <w:tc>
          <w:tcPr>
            <w:tcW w:w="2522" w:type="dxa"/>
          </w:tcPr>
          <w:p w14:paraId="5CA3AC1F" w14:textId="461D4E7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E1124">
              <w:rPr>
                <w:rFonts w:cstheme="minorHAnsi" w:hint="cs"/>
                <w:sz w:val="26"/>
                <w:szCs w:val="26"/>
                <w:rtl/>
                <w:lang w:bidi="fa-IR"/>
              </w:rPr>
              <w:t>فارسی</w:t>
            </w:r>
          </w:p>
        </w:tc>
        <w:tc>
          <w:tcPr>
            <w:tcW w:w="2876" w:type="dxa"/>
          </w:tcPr>
          <w:p w14:paraId="0E0F0718" w14:textId="2FEB7DB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E1124">
              <w:rPr>
                <w:rFonts w:cstheme="minorHAnsi" w:hint="cs"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FE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2" w:type="dxa"/>
          </w:tcPr>
          <w:p w14:paraId="0EC493A1" w14:textId="6D91ED09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FE112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876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FE1124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8AA1BE8" w14:textId="77777777" w:rsidR="00FE1124" w:rsidRPr="00FA071C" w:rsidRDefault="00FE1124" w:rsidP="00FE1124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43C92186" w14:textId="77777777" w:rsidR="00FE1124" w:rsidRPr="00FA071C" w:rsidRDefault="00FE1124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7DCDF103" w14:textId="265E3F88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مفهوم سرود ملی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نمادهای هویت ملی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0A40B3B" w14:textId="17E2FBFF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عشق و علاقه به وطن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میهن‌دوستی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04FBC1D" w14:textId="0D114E55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تقویت درک مفاهیم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استقلال، سربلندی، اتحاد و وحدت ملی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24FF7A8F" w:rsidR="00E86895" w:rsidRPr="005A2295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ارتقای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مهارت‌های شنیداری و تحلیل متن ادبی</w:t>
            </w:r>
          </w:p>
        </w:tc>
      </w:tr>
      <w:tr w:rsidR="00E86895" w14:paraId="3956849B" w14:textId="77777777" w:rsidTr="00FE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1D3E4BBE" w14:textId="55460A05" w:rsidR="00FE1124" w:rsidRPr="00FE1124" w:rsidRDefault="00FE1124" w:rsidP="00FE1124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پیام اصلی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سرود ملی باشند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9EC7709" w14:textId="5F37FB98" w:rsidR="00FE1124" w:rsidRPr="00FE1124" w:rsidRDefault="00FE1124" w:rsidP="00FE1124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واژگان کلیدی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سرود (مانند: ای ایران، پرچم، استقلال) را درک و توضیح دهند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F9F8B41" w14:textId="1545DE3C" w:rsidR="00FE1124" w:rsidRPr="00FE1124" w:rsidRDefault="00FE1124" w:rsidP="00FE1124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ارتباط بین سرود ملی و هویت یک ملت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را توضیح دهند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AE278A" w14:textId="5DB265B8" w:rsidR="00FE1124" w:rsidRPr="00FE1124" w:rsidRDefault="00FE1124" w:rsidP="00FE1124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دانش‌آموزان قادر به شناسایی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احساسات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بیان‌شده در سرود ملی باشند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22F9468" w14:textId="0477A338" w:rsidR="00FE1124" w:rsidRPr="00FE1124" w:rsidRDefault="00FE1124" w:rsidP="00FE1124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5-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ارزش‌های میهن‌دوستی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را در زندگی روزمره خود به کار ببرند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1BB3754" w:rsidR="00E86895" w:rsidRPr="005A2295" w:rsidRDefault="00E86895" w:rsidP="00DE19C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FE1124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1417FD8D" w14:textId="77777777" w:rsidR="00FE1124" w:rsidRDefault="00FE1124" w:rsidP="00FE1124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B1832BE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FE1124" w:rsidRPr="00E86895" w:rsidRDefault="00FE1124" w:rsidP="00FE1124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097E449E" w14:textId="70DB24DD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درباره اهمیت پرچم و سرود ملی اجرا کنند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C1B237C" w14:textId="404EAD54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پوستر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با عنوان «ایران، سرزمین من» طراحی کنند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82D2DD4" w14:textId="1A7B6E1A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متن ادبی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درباره عشق به وطن بنویسند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C52EADF" w:rsidR="00E86895" w:rsidRPr="005A2295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دانش‌آموزان در یک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بحث گروهی</w:t>
            </w:r>
            <w:r w:rsidRPr="00FE1124">
              <w:rPr>
                <w:rFonts w:cstheme="minorHAnsi"/>
                <w:sz w:val="24"/>
                <w:szCs w:val="24"/>
                <w:rtl/>
              </w:rPr>
              <w:t>، دلایل اهمیت سرود ملی را تحلیل کنند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FE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0E56CD20" w14:textId="77777777" w:rsidR="00FE1124" w:rsidRPr="00FE1124" w:rsidRDefault="00FE1124" w:rsidP="00FE112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2E1FA056" w:rsidR="00E86895" w:rsidRPr="00EC40DA" w:rsidRDefault="00E86895" w:rsidP="00FE112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13E77C0A" w14:textId="77777777" w:rsidR="00FE1124" w:rsidRDefault="00FE1124" w:rsidP="00FE11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E1124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«سرود ملی چه آهنگی است؟» و «چرا در مدارس سرود ملی </w:t>
            </w:r>
          </w:p>
          <w:p w14:paraId="7AFDF51B" w14:textId="77777777" w:rsidR="00FE1124" w:rsidRDefault="00FE1124" w:rsidP="00FE11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E1124">
              <w:rPr>
                <w:rFonts w:cstheme="minorHAnsi"/>
                <w:sz w:val="24"/>
                <w:szCs w:val="24"/>
                <w:rtl/>
              </w:rPr>
              <w:t>می‌خوانیم؟» دانش قبلی دانش‌آموزان را می‌سنجد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.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E1124">
              <w:rPr>
                <w:rFonts w:cstheme="minorHAnsi"/>
                <w:sz w:val="24"/>
                <w:szCs w:val="24"/>
                <w:rtl/>
              </w:rPr>
              <w:t>از دانش‌آموزان خواسته می‌شود نام چند نماد ملی</w:t>
            </w:r>
          </w:p>
          <w:p w14:paraId="6DC29993" w14:textId="5E0ED8E6" w:rsidR="00E86895" w:rsidRPr="005A2295" w:rsidRDefault="00FE1124" w:rsidP="00FE11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E1124">
              <w:rPr>
                <w:rFonts w:cstheme="minorHAnsi"/>
                <w:sz w:val="24"/>
                <w:szCs w:val="24"/>
                <w:rtl/>
              </w:rPr>
              <w:t xml:space="preserve"> ایران را ببرند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FE1124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B10CC8E" w14:textId="77777777" w:rsidR="00FE1124" w:rsidRPr="00EC40DA" w:rsidRDefault="00FE1124" w:rsidP="00FE112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73C1F7B5" w14:textId="5F529181" w:rsidR="00EC40DA" w:rsidRPr="00FE1124" w:rsidRDefault="00FE1124" w:rsidP="00FE112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15D7845B" w14:textId="77777777" w:rsid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E1124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4">
              <w:rPr>
                <w:rFonts w:cstheme="minorHAnsi"/>
                <w:sz w:val="24"/>
                <w:szCs w:val="24"/>
                <w:rtl/>
              </w:rPr>
              <w:t>ماژیک‌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صوت سرود ملی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با کیفیت خوب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4">
              <w:rPr>
                <w:rFonts w:cstheme="minorHAnsi"/>
                <w:sz w:val="24"/>
                <w:szCs w:val="24"/>
                <w:rtl/>
              </w:rPr>
              <w:t>تصاویر پرچم، نمادهای ملی و</w:t>
            </w:r>
          </w:p>
          <w:p w14:paraId="2DE3EACB" w14:textId="49F8DCD2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E1124">
              <w:rPr>
                <w:rFonts w:cstheme="minorHAnsi"/>
                <w:sz w:val="24"/>
                <w:szCs w:val="24"/>
                <w:rtl/>
              </w:rPr>
              <w:t xml:space="preserve"> اماکن تاریخی ایران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4">
              <w:rPr>
                <w:rFonts w:cstheme="minorHAnsi"/>
                <w:sz w:val="24"/>
                <w:szCs w:val="24"/>
                <w:rtl/>
              </w:rPr>
              <w:t>یک فیلم کوتاه از مراسم رسمی با پخش سرود ملی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FE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3E794121" w14:textId="77777777" w:rsidR="00EC40DA" w:rsidRPr="00FE1124" w:rsidRDefault="00FE1124" w:rsidP="00FE112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FE1124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5734B874" w:rsidR="00FE1124" w:rsidRPr="00FE1124" w:rsidRDefault="00FE1124" w:rsidP="00FE112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BB7B36A" w:rsidR="00EC40DA" w:rsidRPr="005A2295" w:rsidRDefault="00FE1124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روش نمایشی ، روش پرسش و پاسخ...</w:t>
            </w:r>
          </w:p>
        </w:tc>
      </w:tr>
      <w:tr w:rsidR="00EC40DA" w14:paraId="0737D3AF" w14:textId="77777777" w:rsidTr="00FE1124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E1124" w:rsidRDefault="00FA071C" w:rsidP="00FE112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430D74AB" w14:textId="77777777" w:rsid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E112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درس با پخش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صوت سرود ملی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و نمایش تصاویری از اماکن تاریخی ایران آغاز </w:t>
            </w:r>
          </w:p>
          <w:p w14:paraId="4B77F267" w14:textId="1D077B2F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E1124">
              <w:rPr>
                <w:rFonts w:cstheme="minorHAnsi"/>
                <w:sz w:val="24"/>
                <w:szCs w:val="24"/>
                <w:rtl/>
              </w:rPr>
              <w:t>می‌شود. معلم از دانش‌آموزان می‌پرسد با شنیدن این آهنگ چه احساسی پیدا می‌کنند؟</w:t>
            </w:r>
          </w:p>
          <w:p w14:paraId="539B29BD" w14:textId="76419F9B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E112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046AB98D" w14:textId="77777777" w:rsid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تحلیل شعر (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E112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E1124">
              <w:rPr>
                <w:rFonts w:cstheme="minorHAnsi"/>
                <w:sz w:val="24"/>
                <w:szCs w:val="24"/>
                <w:rtl/>
              </w:rPr>
              <w:t>معلم متن شعر سرود ملی را روی تخته می‌نویسد و با دانش</w:t>
            </w:r>
          </w:p>
          <w:p w14:paraId="029D2D14" w14:textId="53D3EE53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E1124">
              <w:rPr>
                <w:rFonts w:cstheme="minorHAnsi"/>
                <w:sz w:val="24"/>
                <w:szCs w:val="24"/>
                <w:rtl/>
              </w:rPr>
              <w:t>‌آموزان، خط به خط آن را تحلیل می‌کند. معانی واژگان کلیدی توضیح داده می‌شود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63E3EB5" w14:textId="77777777" w:rsid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بحث گروهی (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E112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E1124">
              <w:rPr>
                <w:rFonts w:cstheme="minorHAnsi"/>
                <w:sz w:val="24"/>
                <w:szCs w:val="24"/>
                <w:rtl/>
              </w:rPr>
              <w:t>دانش‌آموزان در گروه‌های کوچک به سوالاتی مانند «هر</w:t>
            </w:r>
          </w:p>
          <w:p w14:paraId="62D6FD94" w14:textId="0D5D1012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E1124">
              <w:rPr>
                <w:rFonts w:cstheme="minorHAnsi"/>
                <w:sz w:val="24"/>
                <w:szCs w:val="24"/>
                <w:rtl/>
              </w:rPr>
              <w:t xml:space="preserve"> قسمت از سرود ملی چه پیامی دارد؟» و «چرا سرود ملی برای یک ملت مهم است؟» پاسخ می‌دهند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371E555" w14:textId="77777777" w:rsid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فعالیت خلاقانه (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E112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E1124">
              <w:rPr>
                <w:rFonts w:cstheme="minorHAnsi"/>
                <w:sz w:val="24"/>
                <w:szCs w:val="24"/>
                <w:rtl/>
              </w:rPr>
              <w:t>گروه‌ها برای طراحی پوستر «ایران، سرزمین من» یا نوشتن</w:t>
            </w:r>
          </w:p>
          <w:p w14:paraId="6CCB0223" w14:textId="5CF87A1F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E1124">
              <w:rPr>
                <w:rFonts w:cstheme="minorHAnsi"/>
                <w:sz w:val="24"/>
                <w:szCs w:val="24"/>
                <w:rtl/>
              </w:rPr>
              <w:t xml:space="preserve"> یک متن کوتاه درباره عشق به وطن، آماده می‌شوند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FE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25D2B243" w14:textId="77777777" w:rsidR="00FE1124" w:rsidRDefault="00FE1124" w:rsidP="00FE11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E1124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که از سرود ملی</w:t>
            </w:r>
          </w:p>
          <w:p w14:paraId="039A77A8" w14:textId="01DA1134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E1124">
              <w:rPr>
                <w:rFonts w:cstheme="minorHAnsi"/>
                <w:sz w:val="24"/>
                <w:szCs w:val="24"/>
                <w:rtl/>
              </w:rPr>
              <w:t xml:space="preserve"> گرفتند، بگویند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7ED2AF1" w14:textId="1F0D7AED" w:rsidR="00FE1124" w:rsidRPr="00FE1124" w:rsidRDefault="00FE1124" w:rsidP="00FE11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E1124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شامل سوالاتی درباره نمادهای ملی و پیام اصلی سرود به دانش‌آموزان داده می‌شود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FE1124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76A8B1B9" w14:textId="11E9B7DA" w:rsidR="00EC40DA" w:rsidRPr="00FE1124" w:rsidRDefault="00EC40DA" w:rsidP="00FE1124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FE1124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 w:rsidRPr="00FE1124"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7533C89B" w:rsidR="00EC40DA" w:rsidRPr="005A2295" w:rsidRDefault="00FE1124" w:rsidP="00FE11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E1124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FE1124">
              <w:rPr>
                <w:rFonts w:cstheme="minorHAnsi"/>
                <w:b/>
                <w:bCs/>
                <w:sz w:val="24"/>
                <w:szCs w:val="24"/>
                <w:rtl/>
              </w:rPr>
              <w:t>مقاله کوتاه</w:t>
            </w:r>
            <w:r w:rsidRPr="00FE1124">
              <w:rPr>
                <w:rFonts w:cstheme="minorHAnsi"/>
                <w:sz w:val="24"/>
                <w:szCs w:val="24"/>
                <w:rtl/>
              </w:rPr>
              <w:t xml:space="preserve"> درباره اینکه چرا به ایران افتخار می‌کنند، بنویسند</w:t>
            </w:r>
            <w:r w:rsidRPr="00FE11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699EE5DE" w:rsidR="009666BB" w:rsidRPr="006D7ED8" w:rsidRDefault="00DE19C2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34B06A91">
            <wp:simplePos x="0" y="0"/>
            <wp:positionH relativeFrom="column">
              <wp:posOffset>1220068</wp:posOffset>
            </wp:positionH>
            <wp:positionV relativeFrom="paragraph">
              <wp:posOffset>1922145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C840E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7C42FB"/>
    <w:multiLevelType w:val="multilevel"/>
    <w:tmpl w:val="AE5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A21EF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534150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2002B"/>
    <w:rsid w:val="005715C5"/>
    <w:rsid w:val="005A2295"/>
    <w:rsid w:val="006D7ED8"/>
    <w:rsid w:val="006E7193"/>
    <w:rsid w:val="00770095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2025-08-20T07:56:00Z</dcterms:created>
  <dcterms:modified xsi:type="dcterms:W3CDTF">2025-08-20T07:56:00Z</dcterms:modified>
</cp:coreProperties>
</file>