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4920094" w14:textId="77777777" w:rsidR="00914390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914390">
              <w:rPr>
                <w:rFonts w:cstheme="minorHAnsi" w:hint="cs"/>
                <w:sz w:val="26"/>
                <w:szCs w:val="26"/>
                <w:rtl/>
                <w:lang w:bidi="fa-IR"/>
              </w:rPr>
              <w:t>آمادگی برای</w:t>
            </w:r>
          </w:p>
          <w:p w14:paraId="15399206" w14:textId="3E0302DF" w:rsidR="00EC40DA" w:rsidRPr="00AD3D21" w:rsidRDefault="00914390" w:rsidP="00914390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جمع و تفریق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3308FFA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914390">
              <w:rPr>
                <w:rFonts w:cstheme="minorHAnsi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2B4D0AC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914390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2AEC9FDA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914390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4EB76E2" w14:textId="77777777" w:rsidR="00914390" w:rsidRPr="00FA071C" w:rsidRDefault="00914390" w:rsidP="00914390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1CE5AFF3" w14:textId="31AAD347" w:rsidR="00914390" w:rsidRPr="00914390" w:rsidRDefault="00E86895" w:rsidP="00914390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3055BAB7" w14:textId="77777777" w:rsidR="00914390" w:rsidRPr="00FA071C" w:rsidRDefault="00914390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D777B9D" w14:textId="03BD8D7B" w:rsidR="00914390" w:rsidRP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نحوه جمع و تفریق عددهای سه رقمی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BCE23CE" w14:textId="0E5431EF" w:rsidR="00914390" w:rsidRP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مفهوم انتقال (انتقال دهگان و صدگان)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در جمع و تفریق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E4073B8" w14:textId="6EC076A9" w:rsidR="00914390" w:rsidRP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مهارت‌های محاسباتی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حل مسئله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414EBC14" w:rsidR="00E86895" w:rsidRPr="005A2295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تقویت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دقت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تمرکز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در محاسبات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EA73D9C" w14:textId="6892F022" w:rsidR="00914390" w:rsidRPr="00914390" w:rsidRDefault="00914390" w:rsidP="00914390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دانش‌آموزان قادر به حل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مسائل جمع و تفریق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با عددهای سه رقمی باشند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0F34458" w14:textId="1B3B1040" w:rsidR="00914390" w:rsidRPr="00914390" w:rsidRDefault="00914390" w:rsidP="00914390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نحوه انتقال (انتقال دهگان و صدگان)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را در جمع و تفریق توضیح دهند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F91A00F" w14:textId="1351BDC1" w:rsidR="00914390" w:rsidRPr="00914390" w:rsidRDefault="00914390" w:rsidP="00914390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دانش‌آموزان قادر به استفاده از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جدول ارزش مکانی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برای انجام محاسبات باشند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01BB3754" w:rsidR="00E86895" w:rsidRPr="005A2295" w:rsidRDefault="00E86895" w:rsidP="00DE19C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F1A0EF5" w14:textId="09D5AE27" w:rsidR="00914390" w:rsidRP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از یک مسئله جمع و تفریق بکشند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75BBDEE" w14:textId="77777777" w:rsid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با استفاده از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شمارنده‌ها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(چوب کبریت، مهره)، مسائل </w:t>
            </w:r>
          </w:p>
          <w:p w14:paraId="25BCBFCC" w14:textId="4BA440EE" w:rsidR="00914390" w:rsidRP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14390">
              <w:rPr>
                <w:rFonts w:cstheme="minorHAnsi"/>
                <w:sz w:val="24"/>
                <w:szCs w:val="24"/>
                <w:rtl/>
              </w:rPr>
              <w:t>جمع و تفریق را حل کنند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516B313" w14:textId="2B7777BE" w:rsidR="00914390" w:rsidRP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با عنوان «جمع و تفریق، آسان است» طراحی کنند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CB64A2" w14:textId="77777777" w:rsidR="00914390" w:rsidRDefault="00914390" w:rsidP="0091439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DBBA98E" w14:textId="77777777" w:rsidR="00914390" w:rsidRPr="00914390" w:rsidRDefault="00914390" w:rsidP="0091439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473ED703" w:rsidR="00E86895" w:rsidRPr="00EC40DA" w:rsidRDefault="00E86895" w:rsidP="0091439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74DA4CE" w14:textId="77777777" w:rsidR="00914390" w:rsidRDefault="00914390" w:rsidP="0091439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14390">
              <w:rPr>
                <w:rFonts w:cstheme="minorHAnsi"/>
                <w:sz w:val="24"/>
                <w:szCs w:val="24"/>
                <w:rtl/>
              </w:rPr>
              <w:t>معلم با پرسیدن سوالاتی مانند «</w:t>
            </w:r>
            <w:r w:rsidRPr="00914390">
              <w:rPr>
                <w:rFonts w:cstheme="minorHAnsi"/>
                <w:sz w:val="24"/>
                <w:szCs w:val="24"/>
                <w:rtl/>
                <w:lang w:bidi="fa-IR"/>
              </w:rPr>
              <w:t>۳۴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به علاوه </w:t>
            </w:r>
            <w:r w:rsidRPr="00914390">
              <w:rPr>
                <w:rFonts w:cstheme="minorHAnsi"/>
                <w:sz w:val="24"/>
                <w:szCs w:val="24"/>
                <w:rtl/>
                <w:lang w:bidi="fa-IR"/>
              </w:rPr>
              <w:t>۵۸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چند می‌شود؟» و «جایگاه یکان در عدد</w:t>
            </w:r>
          </w:p>
          <w:p w14:paraId="3FCE58AE" w14:textId="0DB1566F" w:rsidR="00914390" w:rsidRPr="00914390" w:rsidRDefault="00914390" w:rsidP="0091439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14390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914390">
              <w:rPr>
                <w:rFonts w:cstheme="minorHAnsi"/>
                <w:sz w:val="24"/>
                <w:szCs w:val="24"/>
                <w:rtl/>
                <w:lang w:bidi="fa-IR"/>
              </w:rPr>
              <w:t>۱۲۰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کجاست؟» دانش قبلی دانش‌آموزان را می‌سنجد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A2CEC04" w14:textId="28B873CA" w:rsidR="00914390" w:rsidRPr="00914390" w:rsidRDefault="00914390" w:rsidP="0091439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14390">
              <w:rPr>
                <w:rFonts w:cstheme="minorHAnsi"/>
                <w:sz w:val="24"/>
                <w:szCs w:val="24"/>
                <w:rtl/>
              </w:rPr>
              <w:t>از دانش‌آموزان خواسته می‌شود چند عدد سه رقمی را نام ببرند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3F6A9F" w14:textId="77777777" w:rsidR="00914390" w:rsidRPr="00914390" w:rsidRDefault="00914390" w:rsidP="00914390">
            <w:pPr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914390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17EA2A6F" w14:textId="77777777" w:rsidR="00914390" w:rsidRPr="00914390" w:rsidRDefault="00914390" w:rsidP="00914390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914390"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871DBF6" w14:textId="3D271731" w:rsidR="00914390" w:rsidRP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14390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914390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جدول ارزش مکانی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914390">
              <w:rPr>
                <w:rFonts w:cstheme="minorHAnsi"/>
                <w:sz w:val="24"/>
                <w:szCs w:val="24"/>
                <w:rtl/>
              </w:rPr>
              <w:t>یکان، دهگان، صدگان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</w:p>
          <w:p w14:paraId="24A2801E" w14:textId="77777777" w:rsid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کارت‌های اعداد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سه رقمی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شمارنده‌ها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914390">
              <w:rPr>
                <w:rFonts w:cstheme="minorHAnsi"/>
                <w:sz w:val="24"/>
                <w:szCs w:val="24"/>
                <w:rtl/>
              </w:rPr>
              <w:t>مهره، چوب کبریت، نی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914390">
              <w:rPr>
                <w:rFonts w:cstheme="minorHAnsi"/>
                <w:sz w:val="24"/>
                <w:szCs w:val="24"/>
                <w:rtl/>
              </w:rPr>
              <w:t>برگه‌های کار شامل تمرین‌های</w:t>
            </w:r>
          </w:p>
          <w:p w14:paraId="54019D82" w14:textId="4989A9BE" w:rsidR="00E86895" w:rsidRPr="005A2295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14390">
              <w:rPr>
                <w:rFonts w:cstheme="minorHAnsi"/>
                <w:sz w:val="24"/>
                <w:szCs w:val="24"/>
                <w:rtl/>
              </w:rPr>
              <w:t xml:space="preserve"> جمع و تفریق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914390">
              <w:rPr>
                <w:rFonts w:cstheme="minorHAnsi"/>
                <w:sz w:val="24"/>
                <w:szCs w:val="24"/>
                <w:rtl/>
              </w:rPr>
              <w:t>یک فیلم کوتاه یا انیمیشن درباره جمع و تفریق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9B50324" w:rsidR="00EC40DA" w:rsidRPr="00914390" w:rsidRDefault="00EC40DA" w:rsidP="0091439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914390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4EA2E44" w14:textId="77777777" w:rsidR="00EC40DA" w:rsidRDefault="00914390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پرسش و پاسخ ، نمایشی...</w:t>
            </w:r>
          </w:p>
          <w:p w14:paraId="46116785" w14:textId="7016A865" w:rsidR="00914390" w:rsidRPr="005A2295" w:rsidRDefault="00914390" w:rsidP="0091439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7D54490" w14:textId="77777777" w:rsid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91439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درس با یک سوال جذاب آغاز می‌شود: «فکر می‌کنید اگر </w:t>
            </w:r>
            <w:r w:rsidRPr="00914390">
              <w:rPr>
                <w:rFonts w:cstheme="minorHAnsi"/>
                <w:sz w:val="24"/>
                <w:szCs w:val="24"/>
                <w:rtl/>
                <w:lang w:bidi="fa-IR"/>
              </w:rPr>
              <w:t>۱۲۰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تومان داشته </w:t>
            </w:r>
          </w:p>
          <w:p w14:paraId="2A9D0C2D" w14:textId="77777777" w:rsid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14390">
              <w:rPr>
                <w:rFonts w:cstheme="minorHAnsi"/>
                <w:sz w:val="24"/>
                <w:szCs w:val="24"/>
                <w:rtl/>
              </w:rPr>
              <w:t xml:space="preserve">باشیم و </w:t>
            </w:r>
            <w:r w:rsidRPr="00914390">
              <w:rPr>
                <w:rFonts w:cstheme="minorHAnsi"/>
                <w:sz w:val="24"/>
                <w:szCs w:val="24"/>
                <w:rtl/>
                <w:lang w:bidi="fa-IR"/>
              </w:rPr>
              <w:t>۱۰۰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تومان دیگر بگیریم، چقدر پول داریم؟» سپس معلم با پاسخ «</w:t>
            </w:r>
            <w:r w:rsidRPr="00914390">
              <w:rPr>
                <w:rFonts w:cstheme="minorHAnsi"/>
                <w:sz w:val="24"/>
                <w:szCs w:val="24"/>
                <w:rtl/>
                <w:lang w:bidi="fa-IR"/>
              </w:rPr>
              <w:t>۲۲۰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تومان»</w:t>
            </w:r>
          </w:p>
          <w:p w14:paraId="3DFE9D43" w14:textId="5BB42FDD" w:rsidR="00914390" w:rsidRP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14390">
              <w:rPr>
                <w:rFonts w:cstheme="minorHAnsi"/>
                <w:sz w:val="24"/>
                <w:szCs w:val="24"/>
                <w:rtl/>
              </w:rPr>
              <w:t xml:space="preserve">، به دانش‌آموزان نشان می‌دهد که چگونه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جمع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می‌تواند به ما در حل مسائل کمک کند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BE3E9E1" w14:textId="65E8DA7C" w:rsidR="00914390" w:rsidRP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91439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1936CC49" w14:textId="77777777" w:rsid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جمع با انتقال (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91439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جدول ارزش مکانی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، یک مسئله جمع </w:t>
            </w:r>
          </w:p>
          <w:p w14:paraId="6BB41340" w14:textId="77777777" w:rsid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4390">
              <w:rPr>
                <w:rFonts w:cstheme="minorHAnsi"/>
                <w:sz w:val="24"/>
                <w:szCs w:val="24"/>
                <w:rtl/>
              </w:rPr>
              <w:t xml:space="preserve">(مثلاً </w:t>
            </w:r>
            <w:r w:rsidRPr="00914390">
              <w:rPr>
                <w:rFonts w:cstheme="minorHAnsi"/>
                <w:sz w:val="24"/>
                <w:szCs w:val="24"/>
                <w:rtl/>
                <w:lang w:bidi="fa-IR"/>
              </w:rPr>
              <w:t xml:space="preserve">۳۵۶ + ۱۷۸) 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را روی تخته می‌نویسد و به صورت مرحله به مرحله، نحوه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جمع یکان‌ها، </w:t>
            </w:r>
          </w:p>
          <w:p w14:paraId="21905513" w14:textId="6647CDEE" w:rsidR="00914390" w:rsidRP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دهگان‌ها و صدگان‌ها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انتقال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را توضیح می‌دهد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C32795E" w14:textId="77777777" w:rsid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تفریق با انتقال (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91439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معلم یک مسئله تفریق (مثلاً </w:t>
            </w:r>
            <w:r w:rsidRPr="00914390">
              <w:rPr>
                <w:rFonts w:cstheme="minorHAnsi"/>
                <w:sz w:val="24"/>
                <w:szCs w:val="24"/>
                <w:rtl/>
                <w:lang w:bidi="fa-IR"/>
              </w:rPr>
              <w:t xml:space="preserve">۵۴۳ - ۲۶۷) </w:t>
            </w:r>
            <w:r w:rsidRPr="00914390">
              <w:rPr>
                <w:rFonts w:cstheme="minorHAnsi"/>
                <w:sz w:val="24"/>
                <w:szCs w:val="24"/>
                <w:rtl/>
              </w:rPr>
              <w:t>را روی</w:t>
            </w:r>
          </w:p>
          <w:p w14:paraId="391C88F4" w14:textId="76537EC0" w:rsidR="00914390" w:rsidRP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14390">
              <w:rPr>
                <w:rFonts w:cstheme="minorHAnsi"/>
                <w:sz w:val="24"/>
                <w:szCs w:val="24"/>
                <w:rtl/>
              </w:rPr>
              <w:t xml:space="preserve"> تخته می‌نویسد و به صورت مرحله به مرحله، نحوه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کم کردن و قرض گرفتن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را توضیح می‌دهد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5AFDE84" w14:textId="77777777" w:rsid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حل مسائل کلامی (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91439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معلم چند مسئله کلامی ساده را به صورت شفاهی یا </w:t>
            </w:r>
          </w:p>
          <w:p w14:paraId="16BEC452" w14:textId="37670176" w:rsidR="00914390" w:rsidRPr="00914390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14390">
              <w:rPr>
                <w:rFonts w:cstheme="minorHAnsi"/>
                <w:sz w:val="24"/>
                <w:szCs w:val="24"/>
                <w:rtl/>
              </w:rPr>
              <w:t>کتبی مطرح می‌کند و از دانش‌آموزان می‌خواهد آن‌ها را به صورت گروهی یا فردی حل کنند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205D202" w14:textId="2BAEA9F8" w:rsidR="00AD3D21" w:rsidRPr="00914390" w:rsidRDefault="00AD3D21" w:rsidP="0091439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914390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9118CEA" w14:textId="77777777" w:rsidR="00914390" w:rsidRDefault="00914390" w:rsidP="0091439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14390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شامل سوالاتی درباره جمع و تفریق اعداد سه رقمی به دانش‌آموزان داده</w:t>
            </w:r>
          </w:p>
          <w:p w14:paraId="63D79A7D" w14:textId="0AC37FFC" w:rsidR="00FA071C" w:rsidRPr="005A2295" w:rsidRDefault="00914390" w:rsidP="0091439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14390">
              <w:rPr>
                <w:rFonts w:cstheme="minorHAnsi"/>
                <w:sz w:val="24"/>
                <w:szCs w:val="24"/>
                <w:rtl/>
              </w:rPr>
              <w:t xml:space="preserve"> می‌شود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6995657" w14:textId="237164CA" w:rsidR="00EC40DA" w:rsidRPr="00914390" w:rsidRDefault="00EC40DA" w:rsidP="0091439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914390"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 w:rsidRPr="00914390"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B6F09B" w14:textId="630822FF" w:rsidR="00EC40DA" w:rsidRPr="005A2295" w:rsidRDefault="00914390" w:rsidP="0091439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14390">
              <w:rPr>
                <w:rFonts w:cstheme="minorHAnsi"/>
                <w:sz w:val="24"/>
                <w:szCs w:val="24"/>
                <w:rtl/>
              </w:rPr>
              <w:t xml:space="preserve">دانش‌آموزان موظفند </w:t>
            </w:r>
            <w:r w:rsidRPr="00914390">
              <w:rPr>
                <w:rFonts w:cstheme="minorHAnsi"/>
                <w:b/>
                <w:bCs/>
                <w:sz w:val="24"/>
                <w:szCs w:val="24"/>
                <w:rtl/>
              </w:rPr>
              <w:t>پنج مسئله جمع و تفریق</w:t>
            </w:r>
            <w:r w:rsidRPr="00914390">
              <w:rPr>
                <w:rFonts w:cstheme="minorHAnsi"/>
                <w:sz w:val="24"/>
                <w:szCs w:val="24"/>
                <w:rtl/>
              </w:rPr>
              <w:t xml:space="preserve"> با اعداد سه رقمی طراحی کنند و آن‌ها را حل کنند</w:t>
            </w:r>
            <w:r w:rsidRPr="0091439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4B92656B" w:rsidR="009666BB" w:rsidRPr="006D7ED8" w:rsidRDefault="00914390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1C05A04F" wp14:editId="4071AA45">
            <wp:simplePos x="0" y="0"/>
            <wp:positionH relativeFrom="column">
              <wp:posOffset>1066800</wp:posOffset>
            </wp:positionH>
            <wp:positionV relativeFrom="paragraph">
              <wp:posOffset>1821180</wp:posOffset>
            </wp:positionV>
            <wp:extent cx="3002651" cy="735965"/>
            <wp:effectExtent l="0" t="0" r="0" b="6985"/>
            <wp:wrapNone/>
            <wp:docPr id="1091996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39A6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5C6286"/>
    <w:multiLevelType w:val="multilevel"/>
    <w:tmpl w:val="174C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745419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27392"/>
    <w:rsid w:val="005715C5"/>
    <w:rsid w:val="005A2295"/>
    <w:rsid w:val="006D7ED8"/>
    <w:rsid w:val="006E7193"/>
    <w:rsid w:val="008E5F7C"/>
    <w:rsid w:val="00914390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2025-09-03T15:58:00Z</dcterms:created>
  <dcterms:modified xsi:type="dcterms:W3CDTF">2025-09-03T15:58:00Z</dcterms:modified>
</cp:coreProperties>
</file>