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5B9D6" w14:textId="42A3BE93" w:rsidR="00D84DAE" w:rsidRDefault="00752D16" w:rsidP="00D84DAE">
      <w:pPr>
        <w:bidi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64A39AF" wp14:editId="306F9C74">
            <wp:simplePos x="0" y="0"/>
            <wp:positionH relativeFrom="column">
              <wp:posOffset>-708660</wp:posOffset>
            </wp:positionH>
            <wp:positionV relativeFrom="paragraph">
              <wp:posOffset>-415290</wp:posOffset>
            </wp:positionV>
            <wp:extent cx="2240280" cy="708660"/>
            <wp:effectExtent l="0" t="0" r="0" b="0"/>
            <wp:wrapNone/>
            <wp:docPr id="6383448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344879" name="Picture 63834487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0280" cy="708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346641BD" w14:textId="77777777" w:rsidR="00FF59EE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FF59EE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FF59EE" w:rsidRPr="00FF59EE">
              <w:rPr>
                <w:rFonts w:cstheme="minorHAnsi" w:hint="cs"/>
                <w:sz w:val="24"/>
                <w:szCs w:val="24"/>
                <w:rtl/>
                <w:lang w:bidi="fa-IR"/>
              </w:rPr>
              <w:t>جمع و تفریق</w:t>
            </w:r>
          </w:p>
          <w:p w14:paraId="0AE236E3" w14:textId="28D5FD61" w:rsidR="00B6405C" w:rsidRPr="00FF59EE" w:rsidRDefault="00FF59EE" w:rsidP="00FF59EE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FF59EE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کسرها</w:t>
            </w:r>
          </w:p>
          <w:p w14:paraId="15399206" w14:textId="1E1F707E" w:rsidR="00EC40DA" w:rsidRPr="00AD3D21" w:rsidRDefault="00EC40DA" w:rsidP="00EC40DA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  <w:tc>
          <w:tcPr>
            <w:tcW w:w="2522" w:type="dxa"/>
          </w:tcPr>
          <w:p w14:paraId="5CA3AC1F" w14:textId="09F47BDB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F59EE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FF59EE" w:rsidRPr="00FF59EE">
              <w:rPr>
                <w:rFonts w:cstheme="minorHAnsi" w:hint="cs"/>
                <w:sz w:val="24"/>
                <w:szCs w:val="24"/>
                <w:rtl/>
                <w:lang w:bidi="fa-IR"/>
              </w:rPr>
              <w:t>ریاضی (فصل2</w:t>
            </w:r>
            <w:r w:rsidR="00FF59EE">
              <w:rPr>
                <w:rFonts w:cstheme="minorHAnsi" w:hint="cs"/>
                <w:sz w:val="26"/>
                <w:szCs w:val="26"/>
                <w:rtl/>
                <w:lang w:bidi="fa-IR"/>
              </w:rPr>
              <w:t>)</w:t>
            </w:r>
          </w:p>
        </w:tc>
        <w:tc>
          <w:tcPr>
            <w:tcW w:w="2781" w:type="dxa"/>
          </w:tcPr>
          <w:p w14:paraId="0E0F0718" w14:textId="5DC7520E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F59EE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FF59EE" w:rsidRPr="00FF59EE">
              <w:rPr>
                <w:rFonts w:cstheme="minorHAnsi" w:hint="cs"/>
                <w:sz w:val="24"/>
                <w:szCs w:val="24"/>
                <w:rtl/>
                <w:lang w:bidi="fa-IR"/>
              </w:rPr>
              <w:t>ششم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545827D3" w:rsidR="00B6405C" w:rsidRPr="00AD3D21" w:rsidRDefault="00B6405C" w:rsidP="006D7ED8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FF59EE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FF59EE" w:rsidRPr="00FF59EE">
              <w:rPr>
                <w:rFonts w:cstheme="minorHAnsi" w:hint="cs"/>
                <w:sz w:val="24"/>
                <w:szCs w:val="24"/>
                <w:rtl/>
                <w:lang w:bidi="fa-IR"/>
              </w:rPr>
              <w:t>45 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6D7ED8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606D8006" w:rsidR="00B6405C" w:rsidRPr="00AD3D21" w:rsidRDefault="00B6405C" w:rsidP="006D7ED8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  <w:r w:rsidR="00FF59EE">
              <w:rPr>
                <w:rFonts w:cstheme="minorHAnsi" w:hint="cs"/>
                <w:sz w:val="26"/>
                <w:szCs w:val="26"/>
                <w:rtl/>
                <w:lang w:bidi="fa-IR"/>
              </w:rPr>
              <w:t>25</w:t>
            </w:r>
          </w:p>
          <w:p w14:paraId="557DBEFF" w14:textId="4FCBA4B0" w:rsidR="00EC40DA" w:rsidRPr="00AD3D21" w:rsidRDefault="00EC40DA" w:rsidP="00EC40DA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F15CD2B" w14:textId="77777777" w:rsidR="00FF59EE" w:rsidRPr="00FF59EE" w:rsidRDefault="00FF59EE" w:rsidP="00FF59EE">
            <w:p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7E29CBBE" w14:textId="0C78E0D9" w:rsidR="00E86895" w:rsidRPr="00E86895" w:rsidRDefault="00E86895" w:rsidP="00FF59EE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EAFF215" w14:textId="448A6041" w:rsidR="00E85D50" w:rsidRPr="00E85D50" w:rsidRDefault="00E85D50" w:rsidP="00FF59EE">
            <w:pPr>
              <w:spacing w:before="240"/>
              <w:ind w:right="-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>1-</w:t>
            </w:r>
            <w:r w:rsidRPr="00E85D50">
              <w:rPr>
                <w:rFonts w:cs="Calibri"/>
                <w:sz w:val="24"/>
                <w:szCs w:val="24"/>
                <w:rtl/>
                <w:lang w:bidi="fa-IR"/>
              </w:rPr>
              <w:t>آشنا</w:t>
            </w:r>
            <w:r w:rsidRPr="00E85D50">
              <w:rPr>
                <w:rFonts w:cs="Calibri" w:hint="cs"/>
                <w:sz w:val="24"/>
                <w:szCs w:val="24"/>
                <w:rtl/>
                <w:lang w:bidi="fa-IR"/>
              </w:rPr>
              <w:t>یی</w:t>
            </w:r>
            <w:r w:rsidRPr="00E85D50">
              <w:rPr>
                <w:rFonts w:cs="Calibri"/>
                <w:sz w:val="24"/>
                <w:szCs w:val="24"/>
                <w:rtl/>
                <w:lang w:bidi="fa-IR"/>
              </w:rPr>
              <w:t xml:space="preserve"> دانش‌آموزان با مفهوم مخرج مشترک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    </w:t>
            </w:r>
          </w:p>
          <w:p w14:paraId="3EE6FA67" w14:textId="74063935" w:rsidR="00E85D50" w:rsidRPr="00E85D50" w:rsidRDefault="00E85D50" w:rsidP="00FF59EE">
            <w:pPr>
              <w:spacing w:before="240"/>
              <w:ind w:right="-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>2-</w:t>
            </w:r>
            <w:r w:rsidRPr="00E85D50">
              <w:rPr>
                <w:rFonts w:cs="Calibri" w:hint="eastAsia"/>
                <w:sz w:val="24"/>
                <w:szCs w:val="24"/>
                <w:rtl/>
                <w:lang w:bidi="fa-IR"/>
              </w:rPr>
              <w:t>آموزش</w:t>
            </w:r>
            <w:r w:rsidRPr="00E85D50">
              <w:rPr>
                <w:rFonts w:cs="Calibri"/>
                <w:sz w:val="24"/>
                <w:szCs w:val="24"/>
                <w:rtl/>
                <w:lang w:bidi="fa-IR"/>
              </w:rPr>
              <w:t xml:space="preserve"> جمع و تفر</w:t>
            </w:r>
            <w:r w:rsidRPr="00E85D50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E85D50">
              <w:rPr>
                <w:rFonts w:cs="Calibri" w:hint="eastAsia"/>
                <w:sz w:val="24"/>
                <w:szCs w:val="24"/>
                <w:rtl/>
                <w:lang w:bidi="fa-IR"/>
              </w:rPr>
              <w:t>ق</w:t>
            </w:r>
            <w:r w:rsidRPr="00E85D50">
              <w:rPr>
                <w:rFonts w:cs="Calibri"/>
                <w:sz w:val="24"/>
                <w:szCs w:val="24"/>
                <w:rtl/>
                <w:lang w:bidi="fa-IR"/>
              </w:rPr>
              <w:t xml:space="preserve"> کسرها با مخرج مشترک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  </w:t>
            </w:r>
          </w:p>
          <w:p w14:paraId="7E392330" w14:textId="0AF8657A" w:rsidR="00E86895" w:rsidRPr="00E85D50" w:rsidRDefault="00E85D50" w:rsidP="00FF59E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>3-</w:t>
            </w:r>
            <w:r w:rsidRPr="00E85D50">
              <w:rPr>
                <w:rFonts w:cs="Calibri" w:hint="eastAsia"/>
                <w:sz w:val="24"/>
                <w:szCs w:val="24"/>
                <w:rtl/>
                <w:lang w:bidi="fa-IR"/>
              </w:rPr>
              <w:t>تقو</w:t>
            </w:r>
            <w:r w:rsidRPr="00E85D50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E85D50">
              <w:rPr>
                <w:rFonts w:cs="Calibri" w:hint="eastAsia"/>
                <w:sz w:val="24"/>
                <w:szCs w:val="24"/>
                <w:rtl/>
                <w:lang w:bidi="fa-IR"/>
              </w:rPr>
              <w:t>ت</w:t>
            </w:r>
            <w:r w:rsidRPr="00E85D50">
              <w:rPr>
                <w:rFonts w:cs="Calibri"/>
                <w:sz w:val="24"/>
                <w:szCs w:val="24"/>
                <w:rtl/>
                <w:lang w:bidi="fa-IR"/>
              </w:rPr>
              <w:t xml:space="preserve"> مهارت‌ها</w:t>
            </w:r>
            <w:r w:rsidRPr="00E85D50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E85D50">
              <w:rPr>
                <w:rFonts w:cs="Calibri"/>
                <w:sz w:val="24"/>
                <w:szCs w:val="24"/>
                <w:rtl/>
                <w:lang w:bidi="fa-IR"/>
              </w:rPr>
              <w:t xml:space="preserve"> حل مسئله در دانش‌آموزان</w:t>
            </w:r>
          </w:p>
          <w:p w14:paraId="4AF0DBBC" w14:textId="77777777" w:rsidR="00E86895" w:rsidRPr="00E85D50" w:rsidRDefault="00E86895" w:rsidP="00E86895">
            <w:pPr>
              <w:bidi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3D5CEAAB" w14:textId="77777777" w:rsidR="00FF59EE" w:rsidRPr="00FF59EE" w:rsidRDefault="00FF59EE" w:rsidP="00FF59EE">
            <w:p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3700FC03" w:rsidR="00E86895" w:rsidRPr="00E86895" w:rsidRDefault="00E86895" w:rsidP="00FF59EE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5F7D5CA" w14:textId="50C25405" w:rsidR="00E85D50" w:rsidRPr="00E85D50" w:rsidRDefault="00E85D50" w:rsidP="00FF59EE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>1-</w:t>
            </w:r>
            <w:r w:rsidRPr="00E85D50">
              <w:rPr>
                <w:rFonts w:cs="Calibri"/>
                <w:sz w:val="24"/>
                <w:szCs w:val="24"/>
                <w:rtl/>
                <w:lang w:bidi="fa-IR"/>
              </w:rPr>
              <w:t>دانش‌آموزان بتوانند مفهوم مخرج مشترک را به درست</w:t>
            </w:r>
            <w:r w:rsidRPr="00E85D50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E85D50">
              <w:rPr>
                <w:rFonts w:cs="Calibri"/>
                <w:sz w:val="24"/>
                <w:szCs w:val="24"/>
                <w:rtl/>
                <w:lang w:bidi="fa-IR"/>
              </w:rPr>
              <w:t xml:space="preserve"> ب</w:t>
            </w:r>
            <w:r w:rsidRPr="00E85D50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E85D50">
              <w:rPr>
                <w:rFonts w:cs="Calibri" w:hint="eastAsia"/>
                <w:sz w:val="24"/>
                <w:szCs w:val="24"/>
                <w:rtl/>
                <w:lang w:bidi="fa-IR"/>
              </w:rPr>
              <w:t>ان</w:t>
            </w:r>
            <w:r w:rsidRPr="00E85D50">
              <w:rPr>
                <w:rFonts w:cs="Calibri"/>
                <w:sz w:val="24"/>
                <w:szCs w:val="24"/>
                <w:rtl/>
                <w:lang w:bidi="fa-IR"/>
              </w:rPr>
              <w:t xml:space="preserve">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</w:t>
            </w:r>
          </w:p>
          <w:p w14:paraId="6FD1A469" w14:textId="7E5D0F21" w:rsidR="00E85D50" w:rsidRPr="00E85D50" w:rsidRDefault="00E85D50" w:rsidP="00FF59EE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>2-</w:t>
            </w:r>
            <w:r w:rsidRPr="00E85D50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E85D50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مخرج مشترک دو </w:t>
            </w:r>
            <w:r w:rsidRPr="00E85D50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E85D50">
              <w:rPr>
                <w:rFonts w:cs="Calibri" w:hint="eastAsia"/>
                <w:sz w:val="24"/>
                <w:szCs w:val="24"/>
                <w:rtl/>
                <w:lang w:bidi="fa-IR"/>
              </w:rPr>
              <w:t>ا</w:t>
            </w:r>
            <w:r w:rsidRPr="00E85D50">
              <w:rPr>
                <w:rFonts w:cs="Calibri"/>
                <w:sz w:val="24"/>
                <w:szCs w:val="24"/>
                <w:rtl/>
                <w:lang w:bidi="fa-IR"/>
              </w:rPr>
              <w:t xml:space="preserve"> چند کسر را پ</w:t>
            </w:r>
            <w:r w:rsidRPr="00E85D50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E85D50">
              <w:rPr>
                <w:rFonts w:cs="Calibri" w:hint="eastAsia"/>
                <w:sz w:val="24"/>
                <w:szCs w:val="24"/>
                <w:rtl/>
                <w:lang w:bidi="fa-IR"/>
              </w:rPr>
              <w:t>دا</w:t>
            </w:r>
            <w:r w:rsidRPr="00E85D50">
              <w:rPr>
                <w:rFonts w:cs="Calibri"/>
                <w:sz w:val="24"/>
                <w:szCs w:val="24"/>
                <w:rtl/>
                <w:lang w:bidi="fa-IR"/>
              </w:rPr>
              <w:t xml:space="preserve">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   </w:t>
            </w:r>
          </w:p>
          <w:p w14:paraId="2FF24939" w14:textId="343C4336" w:rsidR="00E86895" w:rsidRPr="00E85D50" w:rsidRDefault="00E85D50" w:rsidP="00FF59EE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3- </w:t>
            </w:r>
            <w:r w:rsidRPr="00E85D50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E85D50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کسرها را با مخرج مشترک جمع و تفر</w:t>
            </w:r>
            <w:r w:rsidRPr="00E85D50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E85D50">
              <w:rPr>
                <w:rFonts w:cs="Calibri" w:hint="eastAsia"/>
                <w:sz w:val="24"/>
                <w:szCs w:val="24"/>
                <w:rtl/>
                <w:lang w:bidi="fa-IR"/>
              </w:rPr>
              <w:t>ق</w:t>
            </w:r>
            <w:r w:rsidRPr="00E85D50">
              <w:rPr>
                <w:rFonts w:cs="Calibri"/>
                <w:sz w:val="24"/>
                <w:szCs w:val="24"/>
                <w:rtl/>
                <w:lang w:bidi="fa-IR"/>
              </w:rPr>
              <w:t xml:space="preserve"> کنند.</w:t>
            </w:r>
          </w:p>
          <w:p w14:paraId="7532CFB0" w14:textId="77777777" w:rsidR="00E86895" w:rsidRPr="00E85D50" w:rsidRDefault="00E86895" w:rsidP="00E86895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114FC85A" w14:textId="77777777" w:rsidR="00FF59EE" w:rsidRPr="00FF59EE" w:rsidRDefault="00FF59EE" w:rsidP="00FF59EE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929234D" w14:textId="1486C567" w:rsidR="00E86895" w:rsidRPr="00E86895" w:rsidRDefault="00E86895" w:rsidP="00FF59EE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04D6774" w14:textId="77777777" w:rsidR="00FF59EE" w:rsidRDefault="00E85D50" w:rsidP="00FF59E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E85D50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E85D50">
              <w:rPr>
                <w:rFonts w:cstheme="minorHAnsi"/>
                <w:sz w:val="24"/>
                <w:szCs w:val="24"/>
                <w:rtl/>
              </w:rPr>
              <w:t xml:space="preserve">دانش‌آموزان پس از پایان درس، می‌توانند مفهوم مخرج مشترک را به طور شفاهی و کتبی </w:t>
            </w:r>
          </w:p>
          <w:p w14:paraId="4098487B" w14:textId="1C64C104" w:rsidR="00E85D50" w:rsidRPr="00E85D50" w:rsidRDefault="00E85D50" w:rsidP="00FF59E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E85D50">
              <w:rPr>
                <w:rFonts w:cstheme="minorHAnsi"/>
                <w:sz w:val="24"/>
                <w:szCs w:val="24"/>
                <w:rtl/>
              </w:rPr>
              <w:t>بیان کنند</w:t>
            </w:r>
            <w:r w:rsidRPr="00E85D5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D215D7E" w14:textId="3ED326EE" w:rsidR="00E85D50" w:rsidRPr="00E85D50" w:rsidRDefault="00E85D50" w:rsidP="00FF59E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E85D50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E85D50">
              <w:rPr>
                <w:rFonts w:cstheme="minorHAnsi"/>
                <w:sz w:val="24"/>
                <w:szCs w:val="24"/>
                <w:rtl/>
              </w:rPr>
              <w:t>دانش‌آموزان می‌توانند مخرج مشترک دو یا چند کسر را به طور صحیح پیدا کنند</w:t>
            </w:r>
            <w:r w:rsidRPr="00E85D5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0DD0C00F" w:rsidR="00E86895" w:rsidRPr="00E85D50" w:rsidRDefault="00E85D50" w:rsidP="00FF59E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E85D50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E85D50">
              <w:rPr>
                <w:rFonts w:cstheme="minorHAnsi"/>
                <w:sz w:val="24"/>
                <w:szCs w:val="24"/>
                <w:rtl/>
              </w:rPr>
              <w:t>دانش‌آموزان می‌توانند کسرها را با مخرج مشترک به طور صحیح جمع و تفریق کنند</w:t>
            </w:r>
            <w:r w:rsidR="00FF59EE">
              <w:rPr>
                <w:rFonts w:cstheme="minorHAnsi" w:hint="cs"/>
                <w:sz w:val="24"/>
                <w:szCs w:val="24"/>
                <w:rtl/>
              </w:rPr>
              <w:t>.</w:t>
            </w: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40D458D5" w14:textId="054F6649" w:rsidR="00E86895" w:rsidRPr="00EC40DA" w:rsidRDefault="00E86895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1436C9C" w14:textId="4FAAE77C" w:rsidR="00E85D50" w:rsidRPr="00E85D50" w:rsidRDefault="00E85D50" w:rsidP="00E85D50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E85D50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E85D50">
              <w:rPr>
                <w:rFonts w:cstheme="minorHAnsi"/>
                <w:sz w:val="24"/>
                <w:szCs w:val="24"/>
                <w:rtl/>
              </w:rPr>
              <w:t>در ابتدای درس، از دانش‌آموزان درباره مخرج مشترک پرسش‌هایی شفاهی می‌شود</w:t>
            </w:r>
            <w:r w:rsidRPr="00E85D5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DC29993" w14:textId="38A6DDFA" w:rsidR="00E86895" w:rsidRPr="00E85D50" w:rsidRDefault="00E85D50" w:rsidP="00E85D50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E85D50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E85D50">
              <w:rPr>
                <w:rFonts w:cstheme="minorHAnsi"/>
                <w:sz w:val="24"/>
                <w:szCs w:val="24"/>
                <w:rtl/>
              </w:rPr>
              <w:t>از دانش‌آموزان خواسته می‌شود تا نمونه‌هایی از کسرها با مخرج مشترک ارائه کنند</w:t>
            </w:r>
            <w:r w:rsidRPr="00E85D5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A451281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73C1F7B5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9AF19C3" w14:textId="6EC89CE6" w:rsidR="00E85D50" w:rsidRPr="00E85D50" w:rsidRDefault="00E85D50" w:rsidP="00E85D5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E85D50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E85D50">
              <w:rPr>
                <w:rFonts w:cstheme="minorHAnsi"/>
                <w:sz w:val="24"/>
                <w:szCs w:val="24"/>
                <w:rtl/>
              </w:rPr>
              <w:t>تخته و ماژیک</w:t>
            </w:r>
          </w:p>
          <w:p w14:paraId="4D7C3504" w14:textId="3C1D1D07" w:rsidR="00E85D50" w:rsidRPr="00E85D50" w:rsidRDefault="00E85D50" w:rsidP="00E85D5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E85D50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E85D50">
              <w:rPr>
                <w:rFonts w:cstheme="minorHAnsi"/>
                <w:sz w:val="24"/>
                <w:szCs w:val="24"/>
                <w:rtl/>
              </w:rPr>
              <w:t>کتاب درسی ریاضی ششم دبستان</w:t>
            </w:r>
          </w:p>
          <w:p w14:paraId="310AB8F0" w14:textId="78489128" w:rsidR="00E85D50" w:rsidRPr="00E85D50" w:rsidRDefault="00E85D50" w:rsidP="00E85D5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E85D50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E85D50">
              <w:rPr>
                <w:rFonts w:cstheme="minorHAnsi"/>
                <w:sz w:val="24"/>
                <w:szCs w:val="24"/>
                <w:rtl/>
              </w:rPr>
              <w:t>تصاویر مربوط به کسرها</w:t>
            </w:r>
          </w:p>
          <w:p w14:paraId="54019D82" w14:textId="13E1D651" w:rsidR="00E86895" w:rsidRPr="00E85D50" w:rsidRDefault="00E85D50" w:rsidP="00E85D5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Pr="00E85D50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E85D50">
              <w:rPr>
                <w:rFonts w:cstheme="minorHAnsi"/>
                <w:sz w:val="24"/>
                <w:szCs w:val="24"/>
                <w:rtl/>
              </w:rPr>
              <w:t>کاربرگ‌های آموزشی</w:t>
            </w: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7AB4A7B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7FAD63A8" w14:textId="7EC8C7F0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الگو و روش تدریس</w:t>
            </w:r>
          </w:p>
          <w:p w14:paraId="3DA30D87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ED680A1" w14:textId="2C101FED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65668A8" w14:textId="77777777" w:rsidR="00FF59EE" w:rsidRDefault="00FF59EE" w:rsidP="00FF59EE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  <w:p w14:paraId="179C488B" w14:textId="77777777" w:rsidR="00FF59EE" w:rsidRDefault="00FF59EE" w:rsidP="00FF59EE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  <w:p w14:paraId="46116785" w14:textId="5BF9C235" w:rsidR="00EC40DA" w:rsidRPr="00E85D50" w:rsidRDefault="00E85D50" w:rsidP="00FF59EE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E85D50">
              <w:rPr>
                <w:rFonts w:cstheme="minorHAnsi" w:hint="cs"/>
                <w:sz w:val="24"/>
                <w:szCs w:val="24"/>
                <w:rtl/>
                <w:lang w:bidi="fa-IR"/>
              </w:rPr>
              <w:t>یادگیری مشارکتی ،پرسش و پاسخ ، بارش مغزی</w:t>
            </w: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0DEA31A" w14:textId="77777777" w:rsidR="00D84DAE" w:rsidRPr="00D84DAE" w:rsidRDefault="00D84DAE" w:rsidP="00D84DA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2E76473" w14:textId="77777777" w:rsidR="00FF59EE" w:rsidRPr="00FF59EE" w:rsidRDefault="00FF59EE" w:rsidP="00FF59E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73F9AC58" w14:textId="77777777" w:rsidR="00FF59EE" w:rsidRPr="00FF59EE" w:rsidRDefault="00FF59EE" w:rsidP="00FF59E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120564D3" w:rsidR="00EC40DA" w:rsidRPr="00EC40DA" w:rsidRDefault="00EC40DA" w:rsidP="00FF59EE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60CF399" w14:textId="669C1243" w:rsidR="00E85D50" w:rsidRPr="00E85D50" w:rsidRDefault="00FF59EE" w:rsidP="00E85D5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="00E85D50" w:rsidRPr="00E85D50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="00E85D50" w:rsidRPr="00E85D50">
              <w:rPr>
                <w:rFonts w:cstheme="minorHAnsi"/>
                <w:sz w:val="24"/>
                <w:szCs w:val="24"/>
                <w:rtl/>
              </w:rPr>
              <w:t>با پرسش‌هایی شفاهی از دانش‌آموزان درباره کسرها، درس را آغاز می‌کنیم</w:t>
            </w:r>
            <w:r w:rsidR="00E85D50" w:rsidRPr="00E85D5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9E9F000" w14:textId="6FA7C337" w:rsidR="00E85D50" w:rsidRPr="00E85D50" w:rsidRDefault="00FF59EE" w:rsidP="00E85D5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="00E85D50" w:rsidRPr="00E85D50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="00E85D50" w:rsidRPr="00E85D50">
              <w:rPr>
                <w:rFonts w:cstheme="minorHAnsi"/>
                <w:sz w:val="24"/>
                <w:szCs w:val="24"/>
                <w:rtl/>
              </w:rPr>
              <w:t>از دانش‌آموزان می‌پرسیم که چه چیزهایی درباره کسرها می‌دانند</w:t>
            </w:r>
            <w:r w:rsidR="00E85D50" w:rsidRPr="00E85D5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75E3AD3" w14:textId="6DC79D7F" w:rsidR="00EC40DA" w:rsidRPr="00E85D50" w:rsidRDefault="00FF59EE" w:rsidP="00E85D5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="00E85D50" w:rsidRPr="00E85D50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="00E85D50" w:rsidRPr="00E85D50">
              <w:rPr>
                <w:rFonts w:cstheme="minorHAnsi"/>
                <w:sz w:val="24"/>
                <w:szCs w:val="24"/>
                <w:rtl/>
              </w:rPr>
              <w:t>از دانش‌آموزان می‌پرسیم که مخرج در کسر چیست</w:t>
            </w:r>
            <w:r w:rsidR="00E85D50" w:rsidRPr="00E85D5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93D6DFE" w14:textId="0BC27B12" w:rsidR="00E85D50" w:rsidRPr="00E85D50" w:rsidRDefault="00FF59EE" w:rsidP="00E85D5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="00E85D50" w:rsidRPr="00E85D50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="00E85D50" w:rsidRPr="00E85D50">
              <w:rPr>
                <w:rFonts w:cstheme="minorHAnsi"/>
                <w:sz w:val="24"/>
                <w:szCs w:val="24"/>
                <w:rtl/>
              </w:rPr>
              <w:t>مفهوم مخرج مشترک را به طور کامل برای دانش‌آموزان توضیح می‌دهیم</w:t>
            </w:r>
            <w:r w:rsidR="00E85D50" w:rsidRPr="00E85D5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4B171F5" w14:textId="663DA44F" w:rsidR="00E85D50" w:rsidRPr="00E85D50" w:rsidRDefault="00FF59EE" w:rsidP="00E85D5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5-</w:t>
            </w:r>
            <w:r w:rsidR="00E85D50" w:rsidRPr="00E85D50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="00E85D50" w:rsidRPr="00E85D50">
              <w:rPr>
                <w:rFonts w:cstheme="minorHAnsi"/>
                <w:sz w:val="24"/>
                <w:szCs w:val="24"/>
                <w:rtl/>
              </w:rPr>
              <w:t>روش‌های مختلف پیدا کردن مخرج مشترک را به دانش‌آموزان معرفی می‌کنیم</w:t>
            </w:r>
            <w:r w:rsidR="00E85D50" w:rsidRPr="00E85D5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66D7ED3" w14:textId="765382BC" w:rsidR="00E85D50" w:rsidRPr="00E85D50" w:rsidRDefault="00FF59EE" w:rsidP="00E85D5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6-</w:t>
            </w:r>
            <w:r w:rsidR="00E85D50" w:rsidRPr="00E85D50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="00E85D50" w:rsidRPr="00E85D50">
              <w:rPr>
                <w:rFonts w:cstheme="minorHAnsi"/>
                <w:sz w:val="24"/>
                <w:szCs w:val="24"/>
                <w:rtl/>
              </w:rPr>
              <w:t>نمونه‌هایی از جمع و تفریق کسرها با مخرج مشترک ارائه می‌کنیم</w:t>
            </w:r>
            <w:r w:rsidR="00E85D50" w:rsidRPr="00E85D5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344B42" w14:textId="212D9696" w:rsidR="00E85D50" w:rsidRPr="00E85D50" w:rsidRDefault="00FF59EE" w:rsidP="00FF59EE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7-</w:t>
            </w:r>
            <w:r w:rsidR="00E85D50" w:rsidRPr="00E85D50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="00E85D50" w:rsidRPr="00E85D50">
              <w:rPr>
                <w:rFonts w:cstheme="minorHAnsi"/>
                <w:sz w:val="24"/>
                <w:szCs w:val="24"/>
                <w:rtl/>
              </w:rPr>
              <w:t>از تصاویر و کاربرگ‌های آموزشی برای آموزش بهتر استفاده می‌کنیم</w:t>
            </w:r>
            <w:r w:rsidR="00E85D50" w:rsidRPr="00E85D5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D9B02D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F1135F4" w14:textId="77777777" w:rsidR="00FF59EE" w:rsidRPr="00FF59EE" w:rsidRDefault="00FF59EE" w:rsidP="00FF59EE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FF59EE">
              <w:rPr>
                <w:rFonts w:cstheme="minorHAnsi" w:hint="cs"/>
                <w:sz w:val="28"/>
                <w:szCs w:val="28"/>
                <w:rtl/>
                <w:lang w:bidi="fa-IR"/>
              </w:rPr>
              <w:t xml:space="preserve">فعالیتهای معلم- </w:t>
            </w:r>
          </w:p>
          <w:p w14:paraId="5163745D" w14:textId="399196C7" w:rsidR="00EC40DA" w:rsidRPr="00FF59EE" w:rsidRDefault="00FF59EE" w:rsidP="00FF59EE">
            <w:p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دانش آموز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F73EEBF" w14:textId="4A9F9850" w:rsidR="00EC40DA" w:rsidRPr="00E85D50" w:rsidRDefault="00E85D50" w:rsidP="00E85D50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E85D50">
              <w:rPr>
                <w:rFonts w:cstheme="minorHAnsi"/>
                <w:sz w:val="24"/>
                <w:szCs w:val="24"/>
                <w:rtl/>
              </w:rPr>
              <w:t>دانش‌آموزان بخواهند که با استفاده از کسرها، پیتزا را بین خود تقسیم کنند یا بازی دومینو با کسرها انجام دهند</w:t>
            </w:r>
            <w:r w:rsidRPr="00E85D5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AD3D21" w14:paraId="614E9E8D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352A2023" w:rsidR="00AD3D21" w:rsidRPr="00AD3D21" w:rsidRDefault="00AD3D21" w:rsidP="00AD3D21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070EF4F2" w14:textId="61AA896A" w:rsidR="00AD3D21" w:rsidRPr="00AD3D21" w:rsidRDefault="00AD3D21" w:rsidP="00AD3D21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77FE921" w14:textId="45CCF29D" w:rsidR="00E85D50" w:rsidRPr="00E85D50" w:rsidRDefault="00E85D50" w:rsidP="00E85D5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E85D50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E85D50">
              <w:rPr>
                <w:rFonts w:cstheme="minorHAnsi"/>
                <w:sz w:val="24"/>
                <w:szCs w:val="24"/>
                <w:rtl/>
              </w:rPr>
              <w:t>از دانش‌آموزان یک آزمون کتبی کوتاه گرفته می‌شود</w:t>
            </w:r>
            <w:r w:rsidRPr="00E85D5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79A7D" w14:textId="74DCD400" w:rsidR="00AD3D21" w:rsidRPr="00E85D50" w:rsidRDefault="00E85D50" w:rsidP="00E85D5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E85D50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E85D50">
              <w:rPr>
                <w:rFonts w:cstheme="minorHAnsi"/>
                <w:sz w:val="24"/>
                <w:szCs w:val="24"/>
                <w:rtl/>
              </w:rPr>
              <w:t>از دانش‌آموزان خواسته می‌شود تا بازی با کسرها انجام دهند</w:t>
            </w:r>
            <w:r w:rsidRPr="00E85D5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539417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A494542" w14:textId="364898A9" w:rsidR="00E85D50" w:rsidRPr="00E85D50" w:rsidRDefault="00E85D50" w:rsidP="00E85D50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E85D50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E85D50">
              <w:rPr>
                <w:rFonts w:cstheme="minorHAnsi"/>
                <w:sz w:val="24"/>
                <w:szCs w:val="24"/>
                <w:rtl/>
              </w:rPr>
              <w:t>دانش‌آموزان باید مخرج مشترک دو یا چند کسر را پیدا کنند</w:t>
            </w:r>
            <w:r w:rsidRPr="00E85D5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7F2F51A" w14:textId="4F9B5563" w:rsidR="00E85D50" w:rsidRPr="00E85D50" w:rsidRDefault="00E85D50" w:rsidP="00E85D50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</w:t>
            </w:r>
            <w:r w:rsidRPr="00E85D50">
              <w:rPr>
                <w:rFonts w:cstheme="minorHAnsi"/>
                <w:sz w:val="24"/>
                <w:szCs w:val="24"/>
                <w:rtl/>
              </w:rPr>
              <w:t>دانش‌آموزان باید کسرها را با مخرج مشترک جمع و تفریق کنند</w:t>
            </w:r>
            <w:r w:rsidRPr="00E85D5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0B6F09B" w14:textId="74DDBDE1" w:rsidR="00EC40DA" w:rsidRPr="00E85D50" w:rsidRDefault="00E85D50" w:rsidP="00E85D50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3-</w:t>
            </w:r>
            <w:r w:rsidRPr="00E85D50">
              <w:rPr>
                <w:rFonts w:cstheme="minorHAnsi"/>
                <w:sz w:val="24"/>
                <w:szCs w:val="24"/>
                <w:rtl/>
              </w:rPr>
              <w:t>دانش‌آموزان باید بازی با کسرها انجام دهند</w:t>
            </w:r>
            <w:r w:rsidRPr="00E85D50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77777777" w:rsidR="009666BB" w:rsidRPr="006D7ED8" w:rsidRDefault="009666BB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3157BD"/>
    <w:multiLevelType w:val="hybridMultilevel"/>
    <w:tmpl w:val="945AEF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3072333">
    <w:abstractNumId w:val="2"/>
  </w:num>
  <w:num w:numId="2" w16cid:durableId="1760322082">
    <w:abstractNumId w:val="0"/>
  </w:num>
  <w:num w:numId="3" w16cid:durableId="536622317">
    <w:abstractNumId w:val="1"/>
  </w:num>
  <w:num w:numId="4" w16cid:durableId="756752564">
    <w:abstractNumId w:val="4"/>
  </w:num>
  <w:num w:numId="5" w16cid:durableId="15629817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2E02E1"/>
    <w:rsid w:val="00517257"/>
    <w:rsid w:val="005715C5"/>
    <w:rsid w:val="006D7ED8"/>
    <w:rsid w:val="00752D16"/>
    <w:rsid w:val="009666BB"/>
    <w:rsid w:val="00AD3D21"/>
    <w:rsid w:val="00B6405C"/>
    <w:rsid w:val="00C84880"/>
    <w:rsid w:val="00D84DAE"/>
    <w:rsid w:val="00E85D50"/>
    <w:rsid w:val="00E86895"/>
    <w:rsid w:val="00EC40DA"/>
    <w:rsid w:val="00FF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2024-07-15T18:17:00Z</dcterms:created>
  <dcterms:modified xsi:type="dcterms:W3CDTF">2025-06-02T14:36:00Z</dcterms:modified>
</cp:coreProperties>
</file>